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2977" w14:textId="6395A24D" w:rsidR="00CC2B31" w:rsidRPr="001E639C" w:rsidRDefault="00CC2B31" w:rsidP="00CC2B31">
      <w:pPr>
        <w:jc w:val="center"/>
        <w:rPr>
          <w:b/>
          <w:bCs/>
          <w:sz w:val="24"/>
          <w:szCs w:val="24"/>
        </w:rPr>
      </w:pPr>
      <w:r w:rsidRPr="001E639C">
        <w:rPr>
          <w:b/>
          <w:bCs/>
          <w:sz w:val="24"/>
          <w:szCs w:val="24"/>
        </w:rPr>
        <w:t>PODMÍNKY PRO POSKYTNUTÍ DOTACE OBCE NA ZHOTOVENÍ ČISTIČEK ODPADNÍCH VOD PRO RODINNÉ DOMY</w:t>
      </w:r>
    </w:p>
    <w:p w14:paraId="7E804E71" w14:textId="1B4E4987" w:rsidR="00CC2B31" w:rsidRPr="001E639C" w:rsidRDefault="00CC2B31" w:rsidP="00CC2B31">
      <w:pPr>
        <w:jc w:val="center"/>
        <w:rPr>
          <w:b/>
          <w:bCs/>
          <w:sz w:val="24"/>
          <w:szCs w:val="24"/>
        </w:rPr>
      </w:pPr>
    </w:p>
    <w:p w14:paraId="256778EA" w14:textId="1522DAAE" w:rsidR="00CC2B31" w:rsidRPr="001E639C" w:rsidRDefault="00CC2B31" w:rsidP="00CC2B31">
      <w:p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Na základě</w:t>
      </w:r>
      <w:r w:rsidR="00667799" w:rsidRPr="001E639C">
        <w:rPr>
          <w:sz w:val="24"/>
          <w:szCs w:val="24"/>
        </w:rPr>
        <w:t xml:space="preserve"> jednání </w:t>
      </w:r>
      <w:r w:rsidRPr="001E639C">
        <w:rPr>
          <w:sz w:val="24"/>
          <w:szCs w:val="24"/>
        </w:rPr>
        <w:t xml:space="preserve"> veřejného zasedání obce</w:t>
      </w:r>
      <w:r w:rsidR="0053398A" w:rsidRPr="001E639C">
        <w:rPr>
          <w:sz w:val="24"/>
          <w:szCs w:val="24"/>
        </w:rPr>
        <w:t xml:space="preserve"> dne 21. 8. 2021</w:t>
      </w:r>
      <w:r w:rsidRPr="001E639C">
        <w:rPr>
          <w:sz w:val="24"/>
          <w:szCs w:val="24"/>
        </w:rPr>
        <w:t>, předkládám podmínky pro poskytnutí dotace obce pro zhotovení čističek odpadních vod pro rodinné domy.</w:t>
      </w:r>
    </w:p>
    <w:p w14:paraId="705A4FF8" w14:textId="4653B2BA" w:rsidR="00CC2B31" w:rsidRDefault="00437D4F" w:rsidP="00CC2B3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Dotace bude poskytnuta</w:t>
      </w:r>
      <w:r w:rsidR="003C3155" w:rsidRPr="001E639C">
        <w:rPr>
          <w:sz w:val="24"/>
          <w:szCs w:val="24"/>
        </w:rPr>
        <w:t xml:space="preserve"> z rozpočtu obce fyzické osobě, která je vlastníkem</w:t>
      </w:r>
      <w:r w:rsidR="009A4135" w:rsidRPr="001E639C">
        <w:rPr>
          <w:sz w:val="24"/>
          <w:szCs w:val="24"/>
        </w:rPr>
        <w:t xml:space="preserve"> rodinného domu v obci Bdín, který je využívaný k trvalému bydlení</w:t>
      </w:r>
      <w:r w:rsidR="00E04ECC" w:rsidRPr="001E639C">
        <w:rPr>
          <w:sz w:val="24"/>
          <w:szCs w:val="24"/>
        </w:rPr>
        <w:t xml:space="preserve"> nebo jej vlastník</w:t>
      </w:r>
      <w:r w:rsidR="00D53B39" w:rsidRPr="001E639C">
        <w:rPr>
          <w:sz w:val="24"/>
          <w:szCs w:val="24"/>
        </w:rPr>
        <w:t xml:space="preserve"> pronajímá k trvalému bydlení </w:t>
      </w:r>
      <w:r w:rsidR="008346FE" w:rsidRPr="001E639C">
        <w:rPr>
          <w:sz w:val="24"/>
          <w:szCs w:val="24"/>
        </w:rPr>
        <w:t xml:space="preserve">(podle evidence obyvatel) </w:t>
      </w:r>
      <w:r w:rsidR="00F60883" w:rsidRPr="001E639C">
        <w:rPr>
          <w:sz w:val="24"/>
          <w:szCs w:val="24"/>
        </w:rPr>
        <w:t xml:space="preserve"> a to pouze na účel zhotovení</w:t>
      </w:r>
      <w:r w:rsidR="008D4BE2" w:rsidRPr="001E639C">
        <w:rPr>
          <w:sz w:val="24"/>
          <w:szCs w:val="24"/>
        </w:rPr>
        <w:t xml:space="preserve"> domovní</w:t>
      </w:r>
      <w:r w:rsidR="00F60883" w:rsidRPr="001E639C">
        <w:rPr>
          <w:sz w:val="24"/>
          <w:szCs w:val="24"/>
        </w:rPr>
        <w:t xml:space="preserve"> čističky odpadních vod</w:t>
      </w:r>
      <w:r w:rsidR="000C7121" w:rsidRPr="001E639C">
        <w:rPr>
          <w:sz w:val="24"/>
          <w:szCs w:val="24"/>
        </w:rPr>
        <w:t>.</w:t>
      </w:r>
    </w:p>
    <w:p w14:paraId="13FC58B3" w14:textId="77777777" w:rsidR="003213D7" w:rsidRDefault="003213D7" w:rsidP="003213D7">
      <w:pPr>
        <w:pStyle w:val="Odstavecseseznamem"/>
        <w:jc w:val="both"/>
        <w:rPr>
          <w:sz w:val="24"/>
          <w:szCs w:val="24"/>
        </w:rPr>
      </w:pPr>
    </w:p>
    <w:p w14:paraId="46A55592" w14:textId="128EC57C" w:rsidR="003E2887" w:rsidRDefault="003213D7" w:rsidP="00DA21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zahájení stavebního a vodoprávního řízení si podává každý žadatel</w:t>
      </w:r>
      <w:r w:rsidR="00DA212E">
        <w:rPr>
          <w:sz w:val="24"/>
          <w:szCs w:val="24"/>
        </w:rPr>
        <w:t xml:space="preserve"> samostatně a je účastníkem tohoto řízení.</w:t>
      </w:r>
    </w:p>
    <w:p w14:paraId="0D7B8995" w14:textId="77777777" w:rsidR="00DA212E" w:rsidRPr="00DA212E" w:rsidRDefault="00DA212E" w:rsidP="00DA212E">
      <w:pPr>
        <w:pStyle w:val="Odstavecseseznamem"/>
        <w:rPr>
          <w:sz w:val="24"/>
          <w:szCs w:val="24"/>
        </w:rPr>
      </w:pPr>
    </w:p>
    <w:p w14:paraId="0A3AD149" w14:textId="77777777" w:rsidR="00DA212E" w:rsidRPr="00DA212E" w:rsidRDefault="00DA212E" w:rsidP="00DA212E">
      <w:pPr>
        <w:pStyle w:val="Odstavecseseznamem"/>
        <w:jc w:val="both"/>
        <w:rPr>
          <w:sz w:val="24"/>
          <w:szCs w:val="24"/>
        </w:rPr>
      </w:pPr>
    </w:p>
    <w:p w14:paraId="6A4A7CDF" w14:textId="359D529A" w:rsidR="003E2887" w:rsidRPr="001E639C" w:rsidRDefault="00E70798" w:rsidP="000D04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Žádost o poskytnutí dotace žadatelé před</w:t>
      </w:r>
      <w:r w:rsidR="00D9304E" w:rsidRPr="001E639C">
        <w:rPr>
          <w:sz w:val="24"/>
          <w:szCs w:val="24"/>
        </w:rPr>
        <w:t>loží na O</w:t>
      </w:r>
      <w:r w:rsidRPr="001E639C">
        <w:rPr>
          <w:sz w:val="24"/>
          <w:szCs w:val="24"/>
        </w:rPr>
        <w:t>becní úřad ve Bdíně</w:t>
      </w:r>
      <w:r w:rsidR="00D9304E" w:rsidRPr="001E639C">
        <w:rPr>
          <w:sz w:val="24"/>
          <w:szCs w:val="24"/>
        </w:rPr>
        <w:t xml:space="preserve"> </w:t>
      </w:r>
      <w:r w:rsidR="00D9304E" w:rsidRPr="001E639C">
        <w:rPr>
          <w:b/>
          <w:bCs/>
          <w:sz w:val="24"/>
          <w:szCs w:val="24"/>
        </w:rPr>
        <w:t>do 30.</w:t>
      </w:r>
      <w:r w:rsidR="00F75A68" w:rsidRPr="001E639C">
        <w:rPr>
          <w:b/>
          <w:bCs/>
          <w:sz w:val="24"/>
          <w:szCs w:val="24"/>
        </w:rPr>
        <w:t>listopadu</w:t>
      </w:r>
      <w:r w:rsidR="00D9304E" w:rsidRPr="001E639C">
        <w:rPr>
          <w:b/>
          <w:bCs/>
          <w:sz w:val="24"/>
          <w:szCs w:val="24"/>
        </w:rPr>
        <w:t xml:space="preserve"> 2021</w:t>
      </w:r>
      <w:r w:rsidR="00BC26CB" w:rsidRPr="001E639C">
        <w:rPr>
          <w:sz w:val="24"/>
          <w:szCs w:val="24"/>
        </w:rPr>
        <w:t xml:space="preserve"> v písemné formě</w:t>
      </w:r>
      <w:r w:rsidR="00D07983" w:rsidRPr="001E639C">
        <w:rPr>
          <w:sz w:val="24"/>
          <w:szCs w:val="24"/>
        </w:rPr>
        <w:t>. Tiskopis žádosti zhotoví obec a dodá zájemcům, eventuálně pomůže s jejím vyplněním</w:t>
      </w:r>
      <w:r w:rsidR="00661C92" w:rsidRPr="001E639C">
        <w:rPr>
          <w:sz w:val="24"/>
          <w:szCs w:val="24"/>
        </w:rPr>
        <w:t>.</w:t>
      </w:r>
      <w:r w:rsidR="00CF7580" w:rsidRPr="001E639C">
        <w:rPr>
          <w:sz w:val="24"/>
          <w:szCs w:val="24"/>
        </w:rPr>
        <w:t xml:space="preserve"> Termín žádosti</w:t>
      </w:r>
      <w:r w:rsidR="00BB7B79" w:rsidRPr="001E639C">
        <w:rPr>
          <w:sz w:val="24"/>
          <w:szCs w:val="24"/>
        </w:rPr>
        <w:t xml:space="preserve"> je stanovený tak, aby mohla být celková částka</w:t>
      </w:r>
      <w:r w:rsidR="00D30774" w:rsidRPr="001E639C">
        <w:rPr>
          <w:sz w:val="24"/>
          <w:szCs w:val="24"/>
        </w:rPr>
        <w:t xml:space="preserve"> na poskytnutí dotace zahrnuta do rozpočtu na rok 2022.</w:t>
      </w:r>
    </w:p>
    <w:p w14:paraId="0D8C8F37" w14:textId="77777777" w:rsidR="00A8460A" w:rsidRPr="001E639C" w:rsidRDefault="00A8460A" w:rsidP="00A8460A">
      <w:pPr>
        <w:pStyle w:val="Odstavecseseznamem"/>
        <w:rPr>
          <w:sz w:val="24"/>
          <w:szCs w:val="24"/>
        </w:rPr>
      </w:pPr>
    </w:p>
    <w:p w14:paraId="00B3D204" w14:textId="291D29F2" w:rsidR="00A8460A" w:rsidRPr="001E639C" w:rsidRDefault="00A8460A" w:rsidP="000D04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Každá žádost musí být</w:t>
      </w:r>
      <w:r w:rsidR="00C77B69" w:rsidRPr="001E639C">
        <w:rPr>
          <w:sz w:val="24"/>
          <w:szCs w:val="24"/>
        </w:rPr>
        <w:t xml:space="preserve"> jednotlivě</w:t>
      </w:r>
      <w:r w:rsidRPr="001E639C">
        <w:rPr>
          <w:sz w:val="24"/>
          <w:szCs w:val="24"/>
        </w:rPr>
        <w:t xml:space="preserve"> projednána  zastupitelstvem obce</w:t>
      </w:r>
      <w:r w:rsidR="00676827" w:rsidRPr="001E639C">
        <w:rPr>
          <w:sz w:val="24"/>
          <w:szCs w:val="24"/>
        </w:rPr>
        <w:t xml:space="preserve">  a žadatel obdrží </w:t>
      </w:r>
      <w:r w:rsidR="00440493" w:rsidRPr="001E639C">
        <w:rPr>
          <w:sz w:val="24"/>
          <w:szCs w:val="24"/>
        </w:rPr>
        <w:t>písemné vyjádření</w:t>
      </w:r>
      <w:r w:rsidR="00253256" w:rsidRPr="001E639C">
        <w:rPr>
          <w:sz w:val="24"/>
          <w:szCs w:val="24"/>
        </w:rPr>
        <w:t xml:space="preserve"> </w:t>
      </w:r>
      <w:r w:rsidR="00440493" w:rsidRPr="001E639C">
        <w:rPr>
          <w:sz w:val="24"/>
          <w:szCs w:val="24"/>
        </w:rPr>
        <w:t xml:space="preserve">k jeho žádosti. </w:t>
      </w:r>
      <w:r w:rsidR="00FD6BB6" w:rsidRPr="001E639C">
        <w:rPr>
          <w:sz w:val="24"/>
          <w:szCs w:val="24"/>
        </w:rPr>
        <w:t xml:space="preserve">Poté bude mezi obecním úřadem a </w:t>
      </w:r>
      <w:r w:rsidR="006A6F97" w:rsidRPr="001E639C">
        <w:rPr>
          <w:sz w:val="24"/>
          <w:szCs w:val="24"/>
        </w:rPr>
        <w:t>žadatelem uzavřena Veřejnoprávní smlouva.</w:t>
      </w:r>
      <w:r w:rsidR="00957B73" w:rsidRPr="001E639C">
        <w:rPr>
          <w:sz w:val="24"/>
          <w:szCs w:val="24"/>
        </w:rPr>
        <w:t xml:space="preserve"> Smlouvy se budou dle možnosti uzavírat v průběhu ledna 2022.</w:t>
      </w:r>
    </w:p>
    <w:p w14:paraId="1C57794E" w14:textId="77777777" w:rsidR="008816BC" w:rsidRPr="001E639C" w:rsidRDefault="008816BC" w:rsidP="008816BC">
      <w:pPr>
        <w:pStyle w:val="Odstavecseseznamem"/>
        <w:rPr>
          <w:sz w:val="24"/>
          <w:szCs w:val="24"/>
        </w:rPr>
      </w:pPr>
    </w:p>
    <w:p w14:paraId="75AA2B99" w14:textId="1FFC16E0" w:rsidR="008816BC" w:rsidRPr="001E639C" w:rsidRDefault="007F7E7F" w:rsidP="000C71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Dotace</w:t>
      </w:r>
      <w:r w:rsidR="00D40999" w:rsidRPr="001E639C">
        <w:rPr>
          <w:sz w:val="24"/>
          <w:szCs w:val="24"/>
        </w:rPr>
        <w:t xml:space="preserve"> bude uhrazena žada</w:t>
      </w:r>
      <w:r w:rsidR="00AA4473" w:rsidRPr="001E639C">
        <w:rPr>
          <w:sz w:val="24"/>
          <w:szCs w:val="24"/>
        </w:rPr>
        <w:t>teli až po předložení listiny (kolaudace</w:t>
      </w:r>
      <w:r w:rsidR="007923B4" w:rsidRPr="001E639C">
        <w:rPr>
          <w:sz w:val="24"/>
          <w:szCs w:val="24"/>
        </w:rPr>
        <w:t>, souhlas s užíváním apod.), na základě které bude možné čističku odpadních vod pro rodinné domy užíva</w:t>
      </w:r>
      <w:r w:rsidR="008E6495" w:rsidRPr="001E639C">
        <w:rPr>
          <w:sz w:val="24"/>
          <w:szCs w:val="24"/>
        </w:rPr>
        <w:t xml:space="preserve">t. </w:t>
      </w:r>
      <w:r w:rsidR="007A7A2D" w:rsidRPr="001E639C">
        <w:rPr>
          <w:sz w:val="24"/>
          <w:szCs w:val="24"/>
        </w:rPr>
        <w:t xml:space="preserve"> </w:t>
      </w:r>
      <w:r w:rsidR="008E6495" w:rsidRPr="001E639C">
        <w:rPr>
          <w:sz w:val="24"/>
          <w:szCs w:val="24"/>
        </w:rPr>
        <w:t>T</w:t>
      </w:r>
      <w:r w:rsidR="007A7A2D" w:rsidRPr="001E639C">
        <w:rPr>
          <w:sz w:val="24"/>
          <w:szCs w:val="24"/>
        </w:rPr>
        <w:t>zn. že nejdříve</w:t>
      </w:r>
      <w:r w:rsidR="001E7845" w:rsidRPr="001E639C">
        <w:rPr>
          <w:sz w:val="24"/>
          <w:szCs w:val="24"/>
        </w:rPr>
        <w:t xml:space="preserve"> si bude všechny náklady hradit žadatel a až po předlože</w:t>
      </w:r>
      <w:r w:rsidR="00260D49" w:rsidRPr="001E639C">
        <w:rPr>
          <w:sz w:val="24"/>
          <w:szCs w:val="24"/>
        </w:rPr>
        <w:t xml:space="preserve">ní </w:t>
      </w:r>
      <w:r w:rsidR="001E7845" w:rsidRPr="001E639C">
        <w:rPr>
          <w:sz w:val="24"/>
          <w:szCs w:val="24"/>
        </w:rPr>
        <w:t>pravomocného rozhodnutí</w:t>
      </w:r>
      <w:r w:rsidR="00A83B91" w:rsidRPr="001E639C">
        <w:rPr>
          <w:sz w:val="24"/>
          <w:szCs w:val="24"/>
        </w:rPr>
        <w:t xml:space="preserve"> příslušného orgánu s vydáním souhlasu k</w:t>
      </w:r>
      <w:r w:rsidR="00EE115D" w:rsidRPr="001E639C">
        <w:rPr>
          <w:sz w:val="24"/>
          <w:szCs w:val="24"/>
        </w:rPr>
        <w:t> </w:t>
      </w:r>
      <w:r w:rsidR="00A83B91" w:rsidRPr="001E639C">
        <w:rPr>
          <w:sz w:val="24"/>
          <w:szCs w:val="24"/>
        </w:rPr>
        <w:t>užívání</w:t>
      </w:r>
      <w:r w:rsidR="00EE115D" w:rsidRPr="001E639C">
        <w:rPr>
          <w:sz w:val="24"/>
          <w:szCs w:val="24"/>
        </w:rPr>
        <w:t xml:space="preserve"> obdrží</w:t>
      </w:r>
      <w:r w:rsidR="00266373" w:rsidRPr="001E639C">
        <w:rPr>
          <w:sz w:val="24"/>
          <w:szCs w:val="24"/>
        </w:rPr>
        <w:t xml:space="preserve"> částku schválené dotace.</w:t>
      </w:r>
      <w:r w:rsidR="008816F4" w:rsidRPr="001E639C">
        <w:rPr>
          <w:sz w:val="24"/>
          <w:szCs w:val="24"/>
        </w:rPr>
        <w:t xml:space="preserve"> Dotace obce může činit </w:t>
      </w:r>
      <w:r w:rsidR="008816F4" w:rsidRPr="001E639C">
        <w:rPr>
          <w:b/>
          <w:bCs/>
          <w:sz w:val="24"/>
          <w:szCs w:val="24"/>
        </w:rPr>
        <w:t>maximálně 50 000 Kč na jeden rodinný dům.</w:t>
      </w:r>
    </w:p>
    <w:p w14:paraId="5568908C" w14:textId="77777777" w:rsidR="00DD457A" w:rsidRPr="001E639C" w:rsidRDefault="00DD457A" w:rsidP="00DD457A">
      <w:pPr>
        <w:pStyle w:val="Odstavecseseznamem"/>
        <w:rPr>
          <w:sz w:val="24"/>
          <w:szCs w:val="24"/>
        </w:rPr>
      </w:pPr>
    </w:p>
    <w:p w14:paraId="2F5E72D8" w14:textId="05153D2E" w:rsidR="00DD457A" w:rsidRPr="001E639C" w:rsidRDefault="00DD457A" w:rsidP="000C71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>Lhůta pro čerpání dotace se předpokládá do 30. 6. 2024.</w:t>
      </w:r>
    </w:p>
    <w:p w14:paraId="08A61E0B" w14:textId="77777777" w:rsidR="006B13D8" w:rsidRPr="001E639C" w:rsidRDefault="006B13D8" w:rsidP="006B13D8">
      <w:pPr>
        <w:pStyle w:val="Odstavecseseznamem"/>
        <w:rPr>
          <w:sz w:val="24"/>
          <w:szCs w:val="24"/>
        </w:rPr>
      </w:pPr>
    </w:p>
    <w:p w14:paraId="1AD8C263" w14:textId="2EE26193" w:rsidR="006B13D8" w:rsidRPr="001E639C" w:rsidRDefault="001E310E" w:rsidP="000C712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E639C">
        <w:rPr>
          <w:sz w:val="24"/>
          <w:szCs w:val="24"/>
        </w:rPr>
        <w:t xml:space="preserve">Tiskopis žádosti o dotaci  bude žadatelům </w:t>
      </w:r>
      <w:r w:rsidR="00DC3B6F" w:rsidRPr="001E639C">
        <w:rPr>
          <w:sz w:val="24"/>
          <w:szCs w:val="24"/>
        </w:rPr>
        <w:t>k dispozici od 15. října 2021</w:t>
      </w:r>
      <w:r w:rsidR="000853F2" w:rsidRPr="001E639C">
        <w:rPr>
          <w:sz w:val="24"/>
          <w:szCs w:val="24"/>
        </w:rPr>
        <w:t>.</w:t>
      </w:r>
      <w:r w:rsidR="00166E30" w:rsidRPr="001E639C">
        <w:rPr>
          <w:sz w:val="24"/>
          <w:szCs w:val="24"/>
        </w:rPr>
        <w:t xml:space="preserve"> </w:t>
      </w:r>
      <w:r w:rsidR="00511E7D" w:rsidRPr="001E639C">
        <w:rPr>
          <w:sz w:val="24"/>
          <w:szCs w:val="24"/>
        </w:rPr>
        <w:t>B</w:t>
      </w:r>
      <w:r w:rsidR="00166E30" w:rsidRPr="001E639C">
        <w:rPr>
          <w:sz w:val="24"/>
          <w:szCs w:val="24"/>
        </w:rPr>
        <w:t xml:space="preserve">ude  předán na základě jejich </w:t>
      </w:r>
      <w:r w:rsidR="00B738D1" w:rsidRPr="001E639C">
        <w:rPr>
          <w:sz w:val="24"/>
          <w:szCs w:val="24"/>
        </w:rPr>
        <w:t>vyžádání. Je potřeba o něj požádat</w:t>
      </w:r>
      <w:r w:rsidR="00D204C0">
        <w:rPr>
          <w:sz w:val="24"/>
          <w:szCs w:val="24"/>
        </w:rPr>
        <w:t xml:space="preserve"> a vyplnit jej</w:t>
      </w:r>
      <w:r w:rsidR="00B738D1" w:rsidRPr="001E639C">
        <w:rPr>
          <w:sz w:val="24"/>
          <w:szCs w:val="24"/>
        </w:rPr>
        <w:t xml:space="preserve"> včas, aby byl</w:t>
      </w:r>
      <w:r w:rsidR="003D04BE" w:rsidRPr="001E639C">
        <w:rPr>
          <w:sz w:val="24"/>
          <w:szCs w:val="24"/>
        </w:rPr>
        <w:t xml:space="preserve"> splněn termín podání žádosti </w:t>
      </w:r>
      <w:r w:rsidR="00F72CC2" w:rsidRPr="001E639C">
        <w:rPr>
          <w:sz w:val="24"/>
          <w:szCs w:val="24"/>
        </w:rPr>
        <w:t>do 30. listopadu 2021.</w:t>
      </w:r>
    </w:p>
    <w:p w14:paraId="54E95DAB" w14:textId="6C1A3A29" w:rsidR="00FC6589" w:rsidRPr="001E639C" w:rsidRDefault="00FC6589" w:rsidP="00FC6589">
      <w:pPr>
        <w:ind w:left="360"/>
        <w:jc w:val="both"/>
        <w:rPr>
          <w:sz w:val="24"/>
          <w:szCs w:val="24"/>
        </w:rPr>
      </w:pPr>
    </w:p>
    <w:p w14:paraId="45362557" w14:textId="09F33B8F" w:rsidR="00FC6589" w:rsidRPr="001E639C" w:rsidRDefault="00FC6589" w:rsidP="00FC6589">
      <w:pPr>
        <w:ind w:left="360"/>
        <w:jc w:val="both"/>
        <w:rPr>
          <w:sz w:val="24"/>
          <w:szCs w:val="24"/>
        </w:rPr>
      </w:pPr>
      <w:r w:rsidRPr="001E639C">
        <w:rPr>
          <w:sz w:val="24"/>
          <w:szCs w:val="24"/>
        </w:rPr>
        <w:t>Ve Bdíně dne 27. září 2021</w:t>
      </w:r>
    </w:p>
    <w:p w14:paraId="134590B5" w14:textId="5B8C7DCE" w:rsidR="00FC6589" w:rsidRPr="001E639C" w:rsidRDefault="00FC6589" w:rsidP="005C54B1">
      <w:pPr>
        <w:ind w:left="5664" w:firstLine="708"/>
        <w:jc w:val="both"/>
        <w:rPr>
          <w:sz w:val="24"/>
          <w:szCs w:val="24"/>
        </w:rPr>
      </w:pPr>
      <w:r w:rsidRPr="001E639C">
        <w:rPr>
          <w:sz w:val="24"/>
          <w:szCs w:val="24"/>
        </w:rPr>
        <w:t>JUDr. Vladimír Trnka</w:t>
      </w:r>
    </w:p>
    <w:p w14:paraId="6F6ED1F6" w14:textId="30F95CA0" w:rsidR="00FC6589" w:rsidRPr="001E639C" w:rsidRDefault="00FC6589" w:rsidP="00FC6589">
      <w:pPr>
        <w:ind w:left="360"/>
        <w:jc w:val="both"/>
        <w:rPr>
          <w:sz w:val="24"/>
          <w:szCs w:val="24"/>
        </w:rPr>
      </w:pP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Pr="001E639C">
        <w:rPr>
          <w:sz w:val="24"/>
          <w:szCs w:val="24"/>
        </w:rPr>
        <w:tab/>
      </w:r>
      <w:r w:rsidR="005C54B1">
        <w:rPr>
          <w:sz w:val="24"/>
          <w:szCs w:val="24"/>
        </w:rPr>
        <w:t xml:space="preserve">        </w:t>
      </w:r>
      <w:r w:rsidRPr="001E639C">
        <w:rPr>
          <w:sz w:val="24"/>
          <w:szCs w:val="24"/>
        </w:rPr>
        <w:t>starosta</w:t>
      </w:r>
    </w:p>
    <w:sectPr w:rsidR="00FC6589" w:rsidRPr="001E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0035"/>
    <w:multiLevelType w:val="hybridMultilevel"/>
    <w:tmpl w:val="BF7C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31"/>
    <w:rsid w:val="000853F2"/>
    <w:rsid w:val="000857DB"/>
    <w:rsid w:val="000C7121"/>
    <w:rsid w:val="000D04EB"/>
    <w:rsid w:val="00166E30"/>
    <w:rsid w:val="001827EB"/>
    <w:rsid w:val="001D003F"/>
    <w:rsid w:val="001E310E"/>
    <w:rsid w:val="001E639C"/>
    <w:rsid w:val="001E7845"/>
    <w:rsid w:val="002057E4"/>
    <w:rsid w:val="00253256"/>
    <w:rsid w:val="00260D49"/>
    <w:rsid w:val="00266373"/>
    <w:rsid w:val="00282891"/>
    <w:rsid w:val="00287260"/>
    <w:rsid w:val="003213D7"/>
    <w:rsid w:val="00362A35"/>
    <w:rsid w:val="003C3155"/>
    <w:rsid w:val="003D04BE"/>
    <w:rsid w:val="003E2887"/>
    <w:rsid w:val="00437D4F"/>
    <w:rsid w:val="00440493"/>
    <w:rsid w:val="00511E7D"/>
    <w:rsid w:val="0053398A"/>
    <w:rsid w:val="005C54B1"/>
    <w:rsid w:val="00635A7F"/>
    <w:rsid w:val="00644569"/>
    <w:rsid w:val="006605E2"/>
    <w:rsid w:val="00661C92"/>
    <w:rsid w:val="00667799"/>
    <w:rsid w:val="00676827"/>
    <w:rsid w:val="006A6F97"/>
    <w:rsid w:val="006B13D8"/>
    <w:rsid w:val="006B42AA"/>
    <w:rsid w:val="007063C9"/>
    <w:rsid w:val="007923B4"/>
    <w:rsid w:val="007A7A2D"/>
    <w:rsid w:val="007F7E7F"/>
    <w:rsid w:val="008346FE"/>
    <w:rsid w:val="00856788"/>
    <w:rsid w:val="008816BC"/>
    <w:rsid w:val="008816F4"/>
    <w:rsid w:val="008D4BE2"/>
    <w:rsid w:val="008E6495"/>
    <w:rsid w:val="00943BAE"/>
    <w:rsid w:val="00957B73"/>
    <w:rsid w:val="00962C97"/>
    <w:rsid w:val="00974EE0"/>
    <w:rsid w:val="009A4135"/>
    <w:rsid w:val="00A82589"/>
    <w:rsid w:val="00A83B91"/>
    <w:rsid w:val="00A8460A"/>
    <w:rsid w:val="00AA4473"/>
    <w:rsid w:val="00AC215A"/>
    <w:rsid w:val="00B738D1"/>
    <w:rsid w:val="00BB7B79"/>
    <w:rsid w:val="00BC19EC"/>
    <w:rsid w:val="00BC26CB"/>
    <w:rsid w:val="00C32065"/>
    <w:rsid w:val="00C77B69"/>
    <w:rsid w:val="00CC2B31"/>
    <w:rsid w:val="00CF7580"/>
    <w:rsid w:val="00D07983"/>
    <w:rsid w:val="00D204C0"/>
    <w:rsid w:val="00D30774"/>
    <w:rsid w:val="00D40999"/>
    <w:rsid w:val="00D53B39"/>
    <w:rsid w:val="00D70138"/>
    <w:rsid w:val="00D9304E"/>
    <w:rsid w:val="00DA212E"/>
    <w:rsid w:val="00DC3B6F"/>
    <w:rsid w:val="00DD457A"/>
    <w:rsid w:val="00E04ECC"/>
    <w:rsid w:val="00E57C22"/>
    <w:rsid w:val="00E70798"/>
    <w:rsid w:val="00E7445C"/>
    <w:rsid w:val="00EE115D"/>
    <w:rsid w:val="00EE7524"/>
    <w:rsid w:val="00F60883"/>
    <w:rsid w:val="00F72CC2"/>
    <w:rsid w:val="00F75A68"/>
    <w:rsid w:val="00FC6589"/>
    <w:rsid w:val="00FD138D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6839"/>
  <w15:chartTrackingRefBased/>
  <w15:docId w15:val="{51660656-4DBB-4730-A5AD-FDE3C7F9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85</cp:revision>
  <dcterms:created xsi:type="dcterms:W3CDTF">2021-10-01T04:46:00Z</dcterms:created>
  <dcterms:modified xsi:type="dcterms:W3CDTF">2021-10-01T13:26:00Z</dcterms:modified>
</cp:coreProperties>
</file>